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249A9" w14:textId="1BDBE749" w:rsidR="00504E87" w:rsidRPr="00E25D53" w:rsidRDefault="007C1DB5">
      <w:pPr>
        <w:rPr>
          <w:b/>
          <w:bCs/>
          <w:sz w:val="36"/>
          <w:szCs w:val="36"/>
        </w:rPr>
      </w:pPr>
      <w:r w:rsidRPr="00E25D53">
        <w:rPr>
          <w:b/>
          <w:bCs/>
          <w:sz w:val="36"/>
          <w:szCs w:val="36"/>
        </w:rPr>
        <w:t xml:space="preserve">Styrelsemöte Rörö Öråd </w:t>
      </w:r>
    </w:p>
    <w:p w14:paraId="5E44A94B" w14:textId="522B40F9" w:rsidR="007C1DB5" w:rsidRPr="00E25D53" w:rsidRDefault="007C1DB5">
      <w:pPr>
        <w:rPr>
          <w:b/>
          <w:bCs/>
          <w:sz w:val="36"/>
          <w:szCs w:val="36"/>
        </w:rPr>
      </w:pPr>
      <w:r w:rsidRPr="00E25D53">
        <w:rPr>
          <w:b/>
          <w:bCs/>
          <w:sz w:val="36"/>
          <w:szCs w:val="36"/>
        </w:rPr>
        <w:t>2022-</w:t>
      </w:r>
      <w:r w:rsidR="00F71E3C">
        <w:rPr>
          <w:b/>
          <w:bCs/>
          <w:sz w:val="36"/>
          <w:szCs w:val="36"/>
        </w:rPr>
        <w:t>06-13</w:t>
      </w:r>
    </w:p>
    <w:p w14:paraId="1CC6C3B3" w14:textId="104E654D" w:rsidR="007C1DB5" w:rsidRDefault="007C1DB5"/>
    <w:p w14:paraId="2A90E216" w14:textId="133E38CA" w:rsidR="007C1DB5" w:rsidRDefault="007C1DB5"/>
    <w:p w14:paraId="55156C35" w14:textId="5E726521" w:rsidR="007C1DB5" w:rsidRDefault="007C1DB5">
      <w:r>
        <w:t xml:space="preserve">Närvarande: </w:t>
      </w:r>
      <w:r w:rsidR="00F71E3C">
        <w:t xml:space="preserve">Marie Johansson, </w:t>
      </w:r>
      <w:r>
        <w:t xml:space="preserve">Acke Dahlman, Anna Nyqvist Larsson, </w:t>
      </w:r>
      <w:r w:rsidR="0028454C">
        <w:t xml:space="preserve">Sara Johansson, </w:t>
      </w:r>
      <w:r>
        <w:t>Dan Stålebo</w:t>
      </w:r>
      <w:r w:rsidR="00C52B94">
        <w:t xml:space="preserve">, Rakel </w:t>
      </w:r>
      <w:r w:rsidR="00880951">
        <w:t>Brandqvist</w:t>
      </w:r>
      <w:r w:rsidR="00F71E3C">
        <w:t xml:space="preserve">, Torbjörn Rapp, Marielle Ryberg </w:t>
      </w:r>
      <w:r w:rsidR="0028454C">
        <w:t>och Lennart Larsson</w:t>
      </w:r>
    </w:p>
    <w:p w14:paraId="0DAC2D5F" w14:textId="3613FD7F" w:rsidR="007C1DB5" w:rsidRDefault="007C1DB5"/>
    <w:p w14:paraId="37F0C8CE" w14:textId="77777777" w:rsidR="00B13647" w:rsidRDefault="00B13647"/>
    <w:p w14:paraId="63744A43" w14:textId="1CD6A85F" w:rsidR="007C1DB5" w:rsidRDefault="00F71E3C">
      <w:r>
        <w:t>Marie</w:t>
      </w:r>
      <w:r w:rsidR="007C1DB5">
        <w:t xml:space="preserve"> </w:t>
      </w:r>
      <w:r>
        <w:t xml:space="preserve">Johansson </w:t>
      </w:r>
      <w:r w:rsidR="007C1DB5">
        <w:t>hälsar alla välkomna.</w:t>
      </w:r>
    </w:p>
    <w:p w14:paraId="189481CB" w14:textId="5C8DD20F" w:rsidR="007C1DB5" w:rsidRDefault="007C1DB5">
      <w:r>
        <w:t>Anna Nyqvist Larsson väljs till sekreterare</w:t>
      </w:r>
    </w:p>
    <w:p w14:paraId="47C06FBA" w14:textId="1A00C760" w:rsidR="007C1DB5" w:rsidRDefault="00F71E3C">
      <w:r>
        <w:t>Sara</w:t>
      </w:r>
      <w:r w:rsidR="00AF4A77">
        <w:t xml:space="preserve"> Johansson</w:t>
      </w:r>
      <w:r w:rsidR="007C1DB5">
        <w:t xml:space="preserve"> väljs till justeringsman.</w:t>
      </w:r>
    </w:p>
    <w:p w14:paraId="10D03387" w14:textId="1E5587A7" w:rsidR="007C1DB5" w:rsidRDefault="007C1DB5" w:rsidP="007C1DB5"/>
    <w:p w14:paraId="5241E1B1" w14:textId="4458BD42" w:rsidR="007C1DB5" w:rsidRDefault="007C1DB5" w:rsidP="007C1DB5">
      <w:r>
        <w:t>Föregående protokoll godkändes.</w:t>
      </w:r>
    </w:p>
    <w:p w14:paraId="0D6B2803" w14:textId="62EAB66E" w:rsidR="007C1DB5" w:rsidRDefault="007C1DB5" w:rsidP="007C1DB5"/>
    <w:p w14:paraId="5044BFD5" w14:textId="77777777" w:rsidR="00A07784" w:rsidRDefault="00A07784" w:rsidP="007C1DB5">
      <w:r>
        <w:t>Färjetrafiken</w:t>
      </w:r>
    </w:p>
    <w:p w14:paraId="70C602F7" w14:textId="7E1FD603" w:rsidR="0028454C" w:rsidRDefault="00F71E3C" w:rsidP="007C1DB5">
      <w:r>
        <w:t xml:space="preserve">Marie </w:t>
      </w:r>
      <w:r w:rsidR="004A0120">
        <w:t xml:space="preserve">och Marielle </w:t>
      </w:r>
      <w:r>
        <w:t xml:space="preserve">har haft möte med kommunpolitikerna tidigare idag </w:t>
      </w:r>
      <w:r w:rsidR="0028454C">
        <w:t>ang.</w:t>
      </w:r>
      <w:r>
        <w:t xml:space="preserve"> deras möte med </w:t>
      </w:r>
      <w:r w:rsidR="0028454C">
        <w:t>Trafikverket</w:t>
      </w:r>
      <w:r>
        <w:t xml:space="preserve">. </w:t>
      </w:r>
      <w:proofErr w:type="spellStart"/>
      <w:r>
        <w:t>Technocean</w:t>
      </w:r>
      <w:proofErr w:type="spellEnd"/>
      <w:r>
        <w:t xml:space="preserve"> håller på med en utredning för Trafikverket kring olika trafikupplägg på Nordöleden. Just nu håller man på att samla information och drar i</w:t>
      </w:r>
      <w:r w:rsidR="001820F9">
        <w:t xml:space="preserve"> </w:t>
      </w:r>
      <w:r>
        <w:t>gång utredningen i mitten av augusti och den ska vara klar i</w:t>
      </w:r>
      <w:r w:rsidR="004A0120">
        <w:t xml:space="preserve"> oktober och då lämnas den vidare till </w:t>
      </w:r>
      <w:proofErr w:type="spellStart"/>
      <w:r w:rsidR="004A0120">
        <w:t>TRV</w:t>
      </w:r>
      <w:proofErr w:type="spellEnd"/>
      <w:r w:rsidR="004A0120">
        <w:t>. De ska då utvärdera vad utredningen kommit fram till och återkomma till oss i</w:t>
      </w:r>
      <w:r>
        <w:t xml:space="preserve"> början av nästa år. </w:t>
      </w:r>
    </w:p>
    <w:p w14:paraId="4759B9A3" w14:textId="399B039A" w:rsidR="007C1DB5" w:rsidRDefault="00F71E3C" w:rsidP="007C1DB5">
      <w:r>
        <w:t xml:space="preserve">Uppdraget från </w:t>
      </w:r>
      <w:proofErr w:type="spellStart"/>
      <w:r w:rsidR="0028454C">
        <w:t>TRV</w:t>
      </w:r>
      <w:proofErr w:type="spellEnd"/>
      <w:r w:rsidR="0028454C">
        <w:t xml:space="preserve">: </w:t>
      </w:r>
      <w:r>
        <w:t>Utredning med utgångspunkt i följande fyra alternativ.</w:t>
      </w:r>
    </w:p>
    <w:p w14:paraId="145C8649" w14:textId="5E13C3B2" w:rsidR="00F71E3C" w:rsidRDefault="00F71E3C" w:rsidP="00F71E3C">
      <w:pPr>
        <w:pStyle w:val="Liststycke"/>
        <w:numPr>
          <w:ilvl w:val="0"/>
          <w:numId w:val="1"/>
        </w:numPr>
      </w:pPr>
      <w:r>
        <w:t>Fortsatt trafik enligt dagens modell</w:t>
      </w:r>
    </w:p>
    <w:p w14:paraId="37475B8E" w14:textId="0556003D" w:rsidR="00F71E3C" w:rsidRDefault="00F71E3C" w:rsidP="00F71E3C">
      <w:pPr>
        <w:pStyle w:val="Liststycke"/>
      </w:pPr>
      <w:r>
        <w:t>Dagens färjor med möjligt merutnyttjande av dagens färjor men är i princip ett ¨noll-alternativ¨.</w:t>
      </w:r>
    </w:p>
    <w:p w14:paraId="4F53DB9B" w14:textId="01E2C7D9" w:rsidR="00F71E3C" w:rsidRDefault="00F71E3C" w:rsidP="00F71E3C">
      <w:pPr>
        <w:pStyle w:val="Liststycke"/>
        <w:numPr>
          <w:ilvl w:val="0"/>
          <w:numId w:val="1"/>
        </w:numPr>
      </w:pPr>
      <w:r>
        <w:t>Kombination av passagerarbåt och godsfärja</w:t>
      </w:r>
    </w:p>
    <w:p w14:paraId="74196EA0" w14:textId="0756F90E" w:rsidR="00F71E3C" w:rsidRDefault="00F71E3C" w:rsidP="00F71E3C">
      <w:pPr>
        <w:pStyle w:val="Liststycke"/>
      </w:pPr>
      <w:r>
        <w:t xml:space="preserve">Ett eller två passagerarfartyg så som en </w:t>
      </w:r>
      <w:proofErr w:type="spellStart"/>
      <w:r>
        <w:t>GC</w:t>
      </w:r>
      <w:proofErr w:type="spellEnd"/>
      <w:r>
        <w:t xml:space="preserve"> väg och en vägfärja för godstransporter och enstaka privatfordon.</w:t>
      </w:r>
    </w:p>
    <w:p w14:paraId="2E9D40D0" w14:textId="44D9989C" w:rsidR="00F71E3C" w:rsidRDefault="00F71E3C" w:rsidP="00F71E3C">
      <w:pPr>
        <w:pStyle w:val="Liststycke"/>
        <w:numPr>
          <w:ilvl w:val="0"/>
          <w:numId w:val="1"/>
        </w:numPr>
      </w:pPr>
      <w:r>
        <w:t>Uppgradering av befintligt system</w:t>
      </w:r>
    </w:p>
    <w:p w14:paraId="6AC065FF" w14:textId="36917656" w:rsidR="00F71E3C" w:rsidRDefault="00F71E3C" w:rsidP="00F71E3C">
      <w:pPr>
        <w:pStyle w:val="Liststycke"/>
      </w:pPr>
      <w:r>
        <w:t xml:space="preserve">Ersätta dagens färjor med en eller </w:t>
      </w:r>
      <w:proofErr w:type="gramStart"/>
      <w:r>
        <w:t>två</w:t>
      </w:r>
      <w:r w:rsidR="0028454C">
        <w:t xml:space="preserve"> </w:t>
      </w:r>
      <w:r>
        <w:t>stycke</w:t>
      </w:r>
      <w:r w:rsidR="001820F9">
        <w:t>n</w:t>
      </w:r>
      <w:proofErr w:type="gramEnd"/>
      <w:r>
        <w:t xml:space="preserve"> befintliga trefiliga färjor (Aspö III och Aspö II).</w:t>
      </w:r>
    </w:p>
    <w:p w14:paraId="67CC331F" w14:textId="6A28DB40" w:rsidR="00F71E3C" w:rsidRDefault="00F71E3C" w:rsidP="00F71E3C">
      <w:pPr>
        <w:pStyle w:val="Liststycke"/>
        <w:numPr>
          <w:ilvl w:val="0"/>
          <w:numId w:val="1"/>
        </w:numPr>
      </w:pPr>
      <w:r>
        <w:t>Nyinvestering i befintligt trafiksystem</w:t>
      </w:r>
    </w:p>
    <w:p w14:paraId="3C700735" w14:textId="08094784" w:rsidR="00F71E3C" w:rsidRDefault="00F71E3C" w:rsidP="00F71E3C">
      <w:pPr>
        <w:pStyle w:val="Liststycke"/>
      </w:pPr>
      <w:r>
        <w:t>Nyinvestering i nya färjor med kapacitet motsvarande Aspö III samt en uppgradering av Nordö III som reservfärja.</w:t>
      </w:r>
    </w:p>
    <w:p w14:paraId="4BF45CBF" w14:textId="77777777" w:rsidR="004A0120" w:rsidRDefault="004A0120" w:rsidP="00F71E3C"/>
    <w:p w14:paraId="137296DC" w14:textId="36A674E4" w:rsidR="004A0120" w:rsidRDefault="004A0120" w:rsidP="00F71E3C">
      <w:r>
        <w:t xml:space="preserve">Ö-råden på </w:t>
      </w:r>
      <w:proofErr w:type="spellStart"/>
      <w:r w:rsidR="007E5017">
        <w:t>Källö</w:t>
      </w:r>
      <w:proofErr w:type="spellEnd"/>
      <w:r w:rsidR="007E5017">
        <w:t>-Knippla, Hyppeln och Rörö</w:t>
      </w:r>
      <w:r>
        <w:t xml:space="preserve"> har lämnat in synpunkter se bilaga.</w:t>
      </w:r>
    </w:p>
    <w:p w14:paraId="78F1963E" w14:textId="5BD4274C" w:rsidR="004A0120" w:rsidRDefault="004A0120" w:rsidP="00F71E3C">
      <w:r>
        <w:t xml:space="preserve">Har man konkreta förslag som kan komplettera utredningsalternativen är man välkommen att </w:t>
      </w:r>
      <w:proofErr w:type="gramStart"/>
      <w:r>
        <w:t>maila</w:t>
      </w:r>
      <w:proofErr w:type="gramEnd"/>
      <w:r>
        <w:t xml:space="preserve"> Ö-rådet. </w:t>
      </w:r>
      <w:hyperlink r:id="rId5" w:history="1">
        <w:r w:rsidRPr="001C7BA0">
          <w:rPr>
            <w:rStyle w:val="Hyperlnk"/>
          </w:rPr>
          <w:t>roro.orad@gmail.com</w:t>
        </w:r>
      </w:hyperlink>
    </w:p>
    <w:p w14:paraId="5FC230AA" w14:textId="77777777" w:rsidR="004A0120" w:rsidRDefault="004A0120" w:rsidP="00F71E3C"/>
    <w:p w14:paraId="601B4A82" w14:textId="3FB5C9C8" w:rsidR="00F71E3C" w:rsidRDefault="00F71E3C" w:rsidP="00F71E3C">
      <w:r>
        <w:t xml:space="preserve">Nöjd Kund Index </w:t>
      </w:r>
      <w:r w:rsidR="0028454C">
        <w:t xml:space="preserve">(NKI) </w:t>
      </w:r>
      <w:r>
        <w:t>genomfördes på färjan den 27/5.</w:t>
      </w:r>
    </w:p>
    <w:p w14:paraId="61FE48CB" w14:textId="733B8F86" w:rsidR="00F71E3C" w:rsidRDefault="00F71E3C" w:rsidP="00F71E3C"/>
    <w:p w14:paraId="4EFE0A94" w14:textId="708F5F44" w:rsidR="00F71E3C" w:rsidRDefault="00F71E3C" w:rsidP="00F71E3C">
      <w:r>
        <w:t>Asfaltering</w:t>
      </w:r>
    </w:p>
    <w:p w14:paraId="4746B075" w14:textId="034447CC" w:rsidR="00F71E3C" w:rsidRDefault="00F71E3C" w:rsidP="00F71E3C">
      <w:r>
        <w:t>Torbjörn har varit i kontakt med kommunen om när det ska asfalteras på Rörö. Enligt tidplanen var det v 24 men det är försening och inget nytt datum är klart.</w:t>
      </w:r>
    </w:p>
    <w:p w14:paraId="20BBF59D" w14:textId="37D1C432" w:rsidR="00F71E3C" w:rsidRDefault="00F71E3C" w:rsidP="007C1DB5"/>
    <w:p w14:paraId="05609539" w14:textId="77777777" w:rsidR="004A0120" w:rsidRDefault="004A0120" w:rsidP="007C1DB5"/>
    <w:p w14:paraId="154B2128" w14:textId="77777777" w:rsidR="00F71E3C" w:rsidRDefault="00F71E3C" w:rsidP="007C1DB5">
      <w:r>
        <w:lastRenderedPageBreak/>
        <w:t xml:space="preserve">Boende </w:t>
      </w:r>
    </w:p>
    <w:p w14:paraId="3C3CAA01" w14:textId="11FC4390" w:rsidR="00020347" w:rsidRDefault="00F71E3C" w:rsidP="007C1DB5">
      <w:r>
        <w:t>Det har lagts bud på tomten som kommunen har ute till försäljning.</w:t>
      </w:r>
    </w:p>
    <w:p w14:paraId="15B8B545" w14:textId="6A0ED641" w:rsidR="00F71E3C" w:rsidRDefault="00F71E3C" w:rsidP="007C1DB5"/>
    <w:p w14:paraId="563E72AC" w14:textId="34D5C93D" w:rsidR="00F71E3C" w:rsidRDefault="00F71E3C" w:rsidP="007C1DB5">
      <w:r>
        <w:t xml:space="preserve">Naturreservatet </w:t>
      </w:r>
    </w:p>
    <w:p w14:paraId="0895EE8C" w14:textId="52676B47" w:rsidR="00F71E3C" w:rsidRDefault="00F71E3C" w:rsidP="007C1DB5">
      <w:r>
        <w:t xml:space="preserve">Acke har varit i kontakt med Ellinor på Västkuststiftelsen angående vandringslederna i reservatet. </w:t>
      </w:r>
      <w:r w:rsidR="001820F9">
        <w:t xml:space="preserve">Planerar en promenad i reservatet snart Acke samordnar. </w:t>
      </w:r>
    </w:p>
    <w:p w14:paraId="4A42BBD1" w14:textId="7D2C2F11" w:rsidR="00F71E3C" w:rsidRDefault="00F71E3C" w:rsidP="007C1DB5"/>
    <w:p w14:paraId="35177A5D" w14:textId="60BE103C" w:rsidR="0028454C" w:rsidRDefault="0028454C" w:rsidP="007C1DB5">
      <w:r>
        <w:t>Hemsidan (Rörö.nu)</w:t>
      </w:r>
    </w:p>
    <w:p w14:paraId="480412BF" w14:textId="40DB5BDE" w:rsidR="001820F9" w:rsidRDefault="001820F9" w:rsidP="007C1DB5">
      <w:r>
        <w:t xml:space="preserve">Rakel och Anna har varit hos Emma och tagit över hemsidan. </w:t>
      </w:r>
    </w:p>
    <w:p w14:paraId="23169FD4" w14:textId="3EA3FB5C" w:rsidR="00F71E3C" w:rsidRDefault="001820F9" w:rsidP="007C1DB5">
      <w:r>
        <w:t xml:space="preserve">Arbete framöver genomgång av alla länkarna på hemsidan så att det fungerar och alla protokoll ska läggas ut på hemsidan. </w:t>
      </w:r>
    </w:p>
    <w:p w14:paraId="7BAADC40" w14:textId="64D073A4" w:rsidR="00F71E3C" w:rsidRDefault="00F71E3C" w:rsidP="007C1DB5"/>
    <w:p w14:paraId="7423D25D" w14:textId="77777777" w:rsidR="0028454C" w:rsidRDefault="0028454C" w:rsidP="007C1DB5">
      <w:r>
        <w:t>Kommundialog</w:t>
      </w:r>
    </w:p>
    <w:p w14:paraId="2BF1461A" w14:textId="2DE638F5" w:rsidR="00F71E3C" w:rsidRDefault="00F71E3C" w:rsidP="007C1DB5">
      <w:r>
        <w:t>Marie, Marielle och Anna berättade från Kommundialogen den 31/5.</w:t>
      </w:r>
    </w:p>
    <w:p w14:paraId="7B2E5A6E" w14:textId="59E04308" w:rsidR="00F71E3C" w:rsidRDefault="00F71E3C" w:rsidP="007C1DB5">
      <w:r>
        <w:t>Samhällsbyggnad var där och berättade om vad som händer i kommunen</w:t>
      </w:r>
      <w:r w:rsidR="001820F9">
        <w:t>: d</w:t>
      </w:r>
      <w:r>
        <w:t xml:space="preserve">etaljplaner, infrastruktur och byggnation. Säkerhetschefen pratade också om arbeten och inventeringar i Kommunen som </w:t>
      </w:r>
      <w:r w:rsidR="001820F9">
        <w:t>till exempel</w:t>
      </w:r>
      <w:r>
        <w:t xml:space="preserve"> tillgång på vatten och el, krigsorganisation och cybersäkerhet.</w:t>
      </w:r>
    </w:p>
    <w:p w14:paraId="167031A2" w14:textId="692CC407" w:rsidR="00F71E3C" w:rsidRDefault="00F71E3C" w:rsidP="007C1DB5"/>
    <w:p w14:paraId="497AA93A" w14:textId="77777777" w:rsidR="0028454C" w:rsidRDefault="00F71E3C" w:rsidP="007C1DB5">
      <w:r>
        <w:t xml:space="preserve">Planerar </w:t>
      </w:r>
    </w:p>
    <w:p w14:paraId="756938E0" w14:textId="01BB015F" w:rsidR="00F71E3C" w:rsidRDefault="0028454C" w:rsidP="007C1DB5">
      <w:r>
        <w:t>P</w:t>
      </w:r>
      <w:r w:rsidR="001820F9">
        <w:t>olitikermöte</w:t>
      </w:r>
      <w:r w:rsidR="00F71E3C">
        <w:t xml:space="preserve"> i augusti.</w:t>
      </w:r>
    </w:p>
    <w:p w14:paraId="115CD50D" w14:textId="31660840" w:rsidR="00F71E3C" w:rsidRDefault="00F71E3C" w:rsidP="007C1DB5"/>
    <w:p w14:paraId="32573F64" w14:textId="71367BA3" w:rsidR="00F71E3C" w:rsidRDefault="00F71E3C" w:rsidP="007C1DB5">
      <w:r>
        <w:t>Nästa styrelsemöte 22/8 kl.18.00</w:t>
      </w:r>
    </w:p>
    <w:p w14:paraId="63F77EA4" w14:textId="77777777" w:rsidR="00F71E3C" w:rsidRDefault="00F71E3C" w:rsidP="007C1DB5"/>
    <w:p w14:paraId="13BC4C5C" w14:textId="77777777" w:rsidR="00F71E3C" w:rsidRDefault="00F71E3C" w:rsidP="007C1DB5"/>
    <w:p w14:paraId="55723667" w14:textId="199DE9A8" w:rsidR="007C1DB5" w:rsidRDefault="007C1DB5" w:rsidP="007C1DB5"/>
    <w:p w14:paraId="10BA80DB" w14:textId="5DEDF9B8" w:rsidR="007C1DB5" w:rsidRDefault="007C1DB5" w:rsidP="007C1DB5"/>
    <w:p w14:paraId="5C4A7E55" w14:textId="77777777" w:rsidR="00B13647" w:rsidRDefault="00B13647" w:rsidP="007C1DB5"/>
    <w:p w14:paraId="7D70CCF8" w14:textId="2874EFDB" w:rsidR="007C1DB5" w:rsidRDefault="007C1DB5" w:rsidP="007C1DB5"/>
    <w:p w14:paraId="3EA0EC06" w14:textId="3E8B69BD" w:rsidR="007C1DB5" w:rsidRDefault="007C1DB5" w:rsidP="007C1DB5">
      <w:r>
        <w:t>Ordförande</w:t>
      </w:r>
      <w:r>
        <w:tab/>
      </w:r>
      <w:r>
        <w:tab/>
      </w:r>
      <w:r>
        <w:tab/>
      </w:r>
      <w:r>
        <w:tab/>
        <w:t>Sekreterare</w:t>
      </w:r>
    </w:p>
    <w:p w14:paraId="6A48E68B" w14:textId="17570A91" w:rsidR="007C1DB5" w:rsidRDefault="00F71E3C" w:rsidP="007C1DB5">
      <w:r>
        <w:t>Marie Johansson</w:t>
      </w:r>
      <w:r w:rsidR="007C1DB5">
        <w:tab/>
      </w:r>
      <w:r w:rsidR="007C1DB5">
        <w:tab/>
      </w:r>
      <w:r w:rsidR="007C1DB5">
        <w:tab/>
        <w:t>Anna Nyqvist Larsson</w:t>
      </w:r>
    </w:p>
    <w:p w14:paraId="3B9791CD" w14:textId="40C12AA2" w:rsidR="007C1DB5" w:rsidRDefault="007C1DB5" w:rsidP="007C1DB5"/>
    <w:p w14:paraId="4D8D556E" w14:textId="421328DD" w:rsidR="007C1DB5" w:rsidRDefault="007C1DB5" w:rsidP="007C1DB5"/>
    <w:p w14:paraId="74138032" w14:textId="2B29FD2B" w:rsidR="007C1DB5" w:rsidRDefault="007C1DB5" w:rsidP="007C1DB5"/>
    <w:p w14:paraId="04E22FF8" w14:textId="7456EC4C" w:rsidR="007C1DB5" w:rsidRDefault="007C1DB5" w:rsidP="007C1DB5"/>
    <w:p w14:paraId="45B40A15" w14:textId="2B772709" w:rsidR="007C1DB5" w:rsidRDefault="007C1DB5" w:rsidP="007C1DB5">
      <w:r>
        <w:t xml:space="preserve">Justeringsman </w:t>
      </w:r>
    </w:p>
    <w:p w14:paraId="15215BF0" w14:textId="645712FD" w:rsidR="007C1DB5" w:rsidRDefault="00F71E3C" w:rsidP="007C1DB5">
      <w:r>
        <w:t>Sara Johansson</w:t>
      </w:r>
    </w:p>
    <w:p w14:paraId="1B665EA1" w14:textId="77777777" w:rsidR="007C1DB5" w:rsidRDefault="007C1DB5" w:rsidP="007C1DB5"/>
    <w:p w14:paraId="2A379A2C" w14:textId="32224361" w:rsidR="007C1DB5" w:rsidRDefault="007C1DB5" w:rsidP="007C1DB5"/>
    <w:p w14:paraId="677FBF52" w14:textId="77777777" w:rsidR="007C1DB5" w:rsidRDefault="007C1DB5" w:rsidP="007C1DB5"/>
    <w:p w14:paraId="5A4735B2" w14:textId="77777777" w:rsidR="007C1DB5" w:rsidRDefault="007C1DB5" w:rsidP="007C1DB5">
      <w:pPr>
        <w:ind w:left="1304"/>
      </w:pPr>
    </w:p>
    <w:p w14:paraId="0F5B8C3A" w14:textId="61614071" w:rsidR="007C1DB5" w:rsidRPr="007C1DB5" w:rsidRDefault="007C1DB5" w:rsidP="007C1DB5">
      <w:pPr>
        <w:ind w:firstLine="1304"/>
      </w:pPr>
      <w:r>
        <w:t xml:space="preserve"> </w:t>
      </w:r>
    </w:p>
    <w:sectPr w:rsidR="007C1DB5" w:rsidRPr="007C1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66D67"/>
    <w:multiLevelType w:val="hybridMultilevel"/>
    <w:tmpl w:val="4D38DE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DB5"/>
    <w:rsid w:val="00020347"/>
    <w:rsid w:val="001820F9"/>
    <w:rsid w:val="0028454C"/>
    <w:rsid w:val="002B2EF6"/>
    <w:rsid w:val="004A0120"/>
    <w:rsid w:val="00504E87"/>
    <w:rsid w:val="00542AFE"/>
    <w:rsid w:val="007C1DB5"/>
    <w:rsid w:val="007E5017"/>
    <w:rsid w:val="00880951"/>
    <w:rsid w:val="00A07784"/>
    <w:rsid w:val="00AF4A77"/>
    <w:rsid w:val="00B13647"/>
    <w:rsid w:val="00BA3D88"/>
    <w:rsid w:val="00C52B94"/>
    <w:rsid w:val="00E25D53"/>
    <w:rsid w:val="00F71E3C"/>
    <w:rsid w:val="00F9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6E3945"/>
  <w15:chartTrackingRefBased/>
  <w15:docId w15:val="{2F71E7CF-F4F9-C149-83A5-9194A02B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71E3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A012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A01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ro.ora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Larsson</dc:creator>
  <cp:keywords/>
  <dc:description/>
  <cp:lastModifiedBy>Rakel Larsson</cp:lastModifiedBy>
  <cp:revision>2</cp:revision>
  <cp:lastPrinted>2022-06-22T20:30:00Z</cp:lastPrinted>
  <dcterms:created xsi:type="dcterms:W3CDTF">2022-07-21T07:20:00Z</dcterms:created>
  <dcterms:modified xsi:type="dcterms:W3CDTF">2022-07-21T07:20:00Z</dcterms:modified>
</cp:coreProperties>
</file>